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6D" w:rsidRPr="00A83A9A" w:rsidRDefault="00D3736D" w:rsidP="00D3736D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D3736D" w:rsidRPr="00A83A9A" w:rsidRDefault="00D3736D" w:rsidP="00D3736D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D3736D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D3736D" w:rsidRPr="00473655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D3736D" w:rsidRPr="00473655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D3736D" w:rsidRPr="005139E0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D3736D" w:rsidRPr="005139E0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D3736D" w:rsidRPr="00D6270B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D3736D" w:rsidRPr="00D6270B" w:rsidRDefault="00D3736D" w:rsidP="00D3736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D3736D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  <w:bookmarkStart w:id="0" w:name="_GoBack"/>
      <w:bookmarkEnd w:id="0"/>
    </w:p>
    <w:p w:rsidR="00D3736D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</w:t>
      </w:r>
      <w:r>
        <w:rPr>
          <w:rFonts w:ascii="標楷體" w:eastAsia="標楷體" w:hAnsi="標楷體" w:hint="eastAsia"/>
          <w:color w:val="000000"/>
        </w:rPr>
        <w:t>修</w:t>
      </w:r>
      <w:r>
        <w:rPr>
          <w:rFonts w:ascii="標楷體" w:eastAsia="標楷體" w:hAnsi="標楷體" w:hint="eastAsia"/>
          <w:color w:val="000000"/>
        </w:rPr>
        <w:t>生以實際畢業年度計算)當年度升學及就業狀況，若該年度(100及101學年度無相關調查資料則免填)。</w:t>
      </w:r>
    </w:p>
    <w:p w:rsidR="00D3736D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D3736D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D3736D" w:rsidRPr="007639E0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D3736D" w:rsidRPr="00AC3EC2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D3736D" w:rsidRPr="00EE7D69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D3736D" w:rsidRPr="00152AF9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D3736D" w:rsidRPr="00AA5E5F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D3736D" w:rsidRPr="00EE7D69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D3736D" w:rsidRPr="0085207C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D3736D" w:rsidRPr="00095C1E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D3736D" w:rsidRPr="00EE7D69" w:rsidRDefault="00D3736D" w:rsidP="00D3736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D3736D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國立臺灣大學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B045D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B045D2">
              <w:rPr>
                <w:rFonts w:ascii="Times New Roman" w:eastAsia="標楷體" w:hAnsi="Times New Roman" w:cs="Times New Roman" w:hint="eastAsia"/>
              </w:rPr>
              <w:t>工程科學及海洋工程學系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D3736D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D3736D">
        <w:rPr>
          <w:rFonts w:ascii="Times New Roman" w:eastAsia="標楷體" w:hAnsi="Times New Roman" w:cs="Times New Roman" w:hint="eastAsia"/>
          <w:b/>
        </w:rPr>
        <w:t>日現職</w:t>
      </w:r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489B"/>
    <w:rsid w:val="000562DA"/>
    <w:rsid w:val="00061398"/>
    <w:rsid w:val="000770AF"/>
    <w:rsid w:val="00093770"/>
    <w:rsid w:val="00095C1E"/>
    <w:rsid w:val="000A001A"/>
    <w:rsid w:val="000A4D2D"/>
    <w:rsid w:val="000B1F21"/>
    <w:rsid w:val="000E1285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4F55"/>
    <w:rsid w:val="005B0FEE"/>
    <w:rsid w:val="005F58DD"/>
    <w:rsid w:val="00610509"/>
    <w:rsid w:val="00621431"/>
    <w:rsid w:val="00634526"/>
    <w:rsid w:val="00643C3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45A32"/>
    <w:rsid w:val="00951079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3736D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CB3F-524A-4D99-A78A-69705842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2014-08-19T03:54:00Z</dcterms:created>
  <dcterms:modified xsi:type="dcterms:W3CDTF">2014-08-26T08:30:00Z</dcterms:modified>
</cp:coreProperties>
</file>